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23" w:rsidRDefault="00E42723">
      <w:r>
        <w:t>NCEA Level 1 AS’s to link to:</w:t>
      </w:r>
    </w:p>
    <w:p w:rsidR="00976C69" w:rsidRDefault="00E42723">
      <w:r>
        <w:t>Implementation</w:t>
      </w:r>
    </w:p>
    <w:p w:rsidR="00E42723" w:rsidRDefault="00E42723">
      <w:r>
        <w:t>Prototype</w:t>
      </w:r>
    </w:p>
    <w:p w:rsidR="00E42723" w:rsidRDefault="00E42723">
      <w:r>
        <w:t>Design/write own brief</w:t>
      </w:r>
    </w:p>
    <w:p w:rsidR="00F51AAD" w:rsidRDefault="00F51AAD"/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Arduino concepts: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HOW to: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Install and setup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Solder (breakaway male headers, can solder to)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Electronic circuits - components, electricity flow, equations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Kit: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Breadboards, motors, servos, LED's, LCD's, joystick, camera, stepper motors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Sensors: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IR, Ultrasonic, pedometer, accelerometer, humidity, potentiometers IR emitter/detector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Shields: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Ethernet/Wi-Fi, motor control, sound, multipurpose, battery, RFID, GPS, 3D print, weather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AAD" w:rsidRDefault="007A4220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r:id="rId4" w:anchor="goShie" w:history="1">
        <w:r w:rsidR="00F51AAD" w:rsidRPr="00005335">
          <w:rPr>
            <w:rStyle w:val="Hyperlink"/>
            <w:rFonts w:ascii="Courier New" w:hAnsi="Courier New" w:cs="Courier New"/>
          </w:rPr>
          <w:t>http://playground.arduino.cc/Main/SimilarBoards#goShie</w:t>
        </w:r>
      </w:hyperlink>
      <w:r w:rsidR="00F51AAD">
        <w:rPr>
          <w:rFonts w:ascii="Courier New" w:hAnsi="Courier New" w:cs="Courier New"/>
        </w:rPr>
        <w:t xml:space="preserve"> </w:t>
      </w: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AAD" w:rsidRDefault="00F51AAD" w:rsidP="00F51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AAD" w:rsidRDefault="00FD4529">
      <w:r>
        <w:t>AS 91057</w:t>
      </w:r>
    </w:p>
    <w:p w:rsidR="00FD4529" w:rsidRDefault="00FD4529">
      <w:r>
        <w:t>AS 91044</w:t>
      </w:r>
    </w:p>
    <w:p w:rsidR="00FD4529" w:rsidRDefault="00FD4529">
      <w:r>
        <w:t>AS 91046</w:t>
      </w:r>
    </w:p>
    <w:p w:rsidR="0088587D" w:rsidRDefault="0088587D"/>
    <w:p w:rsidR="0088587D" w:rsidRDefault="0088587D">
      <w:r>
        <w:t>T1 skills, sumo-bot, research own project</w:t>
      </w:r>
    </w:p>
    <w:p w:rsidR="0088587D" w:rsidRDefault="0088587D">
      <w:r>
        <w:t>T2 sumo-bot, research own project</w:t>
      </w:r>
    </w:p>
    <w:p w:rsidR="0088587D" w:rsidRDefault="0088587D">
      <w:r>
        <w:t>T3 own project (drawing, specifications, materials, testing)</w:t>
      </w:r>
    </w:p>
    <w:p w:rsidR="007A4220" w:rsidRDefault="007A4220"/>
    <w:p w:rsidR="007A4220" w:rsidRDefault="007A4220">
      <w:r>
        <w:t>After the sensor/kit exercises look at book: Programming Arduino, getting started with sketches by Simon Monk for some soldering/multimeter/programming lessons</w:t>
      </w:r>
      <w:bookmarkStart w:id="0" w:name="_GoBack"/>
      <w:bookmarkEnd w:id="0"/>
    </w:p>
    <w:sectPr w:rsidR="007A4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12"/>
    <w:rsid w:val="006A2E16"/>
    <w:rsid w:val="007A4220"/>
    <w:rsid w:val="0088587D"/>
    <w:rsid w:val="00B52C9A"/>
    <w:rsid w:val="00BA6D12"/>
    <w:rsid w:val="00C44626"/>
    <w:rsid w:val="00D55B81"/>
    <w:rsid w:val="00E42723"/>
    <w:rsid w:val="00EB16BC"/>
    <w:rsid w:val="00F51AAD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A823D-252B-4C88-BC06-6B7211C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AA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yground.arduino.cc/Main/SimilarBo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Barrow</dc:creator>
  <cp:keywords/>
  <dc:description/>
  <cp:lastModifiedBy>John Barrow</cp:lastModifiedBy>
  <cp:revision>6</cp:revision>
  <dcterms:created xsi:type="dcterms:W3CDTF">2016-09-13T00:42:00Z</dcterms:created>
  <dcterms:modified xsi:type="dcterms:W3CDTF">2016-11-04T01:54:00Z</dcterms:modified>
</cp:coreProperties>
</file>